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917" w:rsidRPr="00DA691B" w:rsidRDefault="008A4917" w:rsidP="008A4917">
      <w:pPr>
        <w:jc w:val="center"/>
      </w:pPr>
    </w:p>
    <w:p w:rsidR="008A4917" w:rsidRPr="00DA691B" w:rsidRDefault="008A4917" w:rsidP="00441FDF">
      <w:pPr>
        <w:ind w:left="567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DA691B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L</w:t>
      </w:r>
      <w:r w:rsidR="00441FDF" w:rsidRPr="00DA691B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ista de Espera do Centro Municipal de Educação Infantil Professora Terezinha dos Reis Thomazinho do mês de </w:t>
      </w:r>
      <w:r w:rsidR="006E02EC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Fevereiro</w:t>
      </w:r>
      <w:r w:rsidR="00441FDF" w:rsidRPr="00DA691B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de</w:t>
      </w:r>
      <w:r w:rsidRPr="00DA691B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202</w:t>
      </w:r>
      <w:r w:rsidR="00EE0CEB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5</w:t>
      </w:r>
    </w:p>
    <w:p w:rsidR="00715E2C" w:rsidRPr="00B8420C" w:rsidRDefault="008A4917" w:rsidP="00715E2C">
      <w:pPr>
        <w:jc w:val="center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B8420C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Berçário</w:t>
      </w:r>
    </w:p>
    <w:tbl>
      <w:tblPr>
        <w:tblStyle w:val="Tabelacomgrade"/>
        <w:tblW w:w="0" w:type="auto"/>
        <w:tblInd w:w="1809" w:type="dxa"/>
        <w:tblLook w:val="04A0"/>
      </w:tblPr>
      <w:tblGrid>
        <w:gridCol w:w="3212"/>
        <w:gridCol w:w="3213"/>
      </w:tblGrid>
      <w:tr w:rsidR="00351882" w:rsidTr="00351882">
        <w:tc>
          <w:tcPr>
            <w:tcW w:w="3212" w:type="dxa"/>
          </w:tcPr>
          <w:p w:rsidR="00351882" w:rsidRDefault="00351882" w:rsidP="00B8420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Criança </w:t>
            </w:r>
          </w:p>
        </w:tc>
        <w:tc>
          <w:tcPr>
            <w:tcW w:w="3213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Nascimento </w:t>
            </w:r>
          </w:p>
        </w:tc>
      </w:tr>
      <w:tr w:rsidR="00351882" w:rsidTr="00351882">
        <w:tc>
          <w:tcPr>
            <w:tcW w:w="3212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213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51882" w:rsidTr="00351882">
        <w:tc>
          <w:tcPr>
            <w:tcW w:w="3212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213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B8420C" w:rsidRPr="00DA691B" w:rsidRDefault="00B8420C" w:rsidP="008A491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8A4917" w:rsidRPr="00B8420C" w:rsidRDefault="008A4917" w:rsidP="00715E2C">
      <w:pPr>
        <w:jc w:val="center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B8420C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Maternal I</w:t>
      </w:r>
    </w:p>
    <w:tbl>
      <w:tblPr>
        <w:tblStyle w:val="Tabelacomgrade"/>
        <w:tblW w:w="0" w:type="auto"/>
        <w:tblInd w:w="1809" w:type="dxa"/>
        <w:tblLook w:val="04A0"/>
      </w:tblPr>
      <w:tblGrid>
        <w:gridCol w:w="3212"/>
        <w:gridCol w:w="3213"/>
      </w:tblGrid>
      <w:tr w:rsidR="00351882" w:rsidTr="00351882">
        <w:tc>
          <w:tcPr>
            <w:tcW w:w="3212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Criança </w:t>
            </w:r>
          </w:p>
        </w:tc>
        <w:tc>
          <w:tcPr>
            <w:tcW w:w="3213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Nascimento </w:t>
            </w:r>
          </w:p>
        </w:tc>
      </w:tr>
      <w:tr w:rsidR="00351882" w:rsidTr="00351882">
        <w:tc>
          <w:tcPr>
            <w:tcW w:w="3212" w:type="dxa"/>
          </w:tcPr>
          <w:p w:rsidR="00351882" w:rsidRDefault="00351882" w:rsidP="00351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</w:t>
            </w:r>
            <w:r>
              <w:rPr>
                <w:rFonts w:ascii="Arial" w:hAnsi="Arial" w:cs="Arial"/>
                <w:sz w:val="24"/>
                <w:szCs w:val="24"/>
              </w:rPr>
              <w:t xml:space="preserve"> 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351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24/12/2023</w:t>
            </w:r>
          </w:p>
        </w:tc>
      </w:tr>
      <w:tr w:rsidR="00351882" w:rsidTr="00351882">
        <w:tc>
          <w:tcPr>
            <w:tcW w:w="3212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F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F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02/10/2023</w:t>
            </w:r>
          </w:p>
        </w:tc>
      </w:tr>
      <w:tr w:rsidR="00351882" w:rsidTr="00351882">
        <w:tc>
          <w:tcPr>
            <w:tcW w:w="3212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</w:t>
            </w:r>
            <w:r>
              <w:rPr>
                <w:rFonts w:ascii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sz w:val="24"/>
                <w:szCs w:val="24"/>
              </w:rPr>
              <w:t>.O.</w:t>
            </w:r>
            <w:r>
              <w:rPr>
                <w:rFonts w:ascii="Arial" w:hAnsi="Arial" w:cs="Arial"/>
                <w:sz w:val="24"/>
                <w:szCs w:val="24"/>
              </w:rPr>
              <w:t xml:space="preserve"> 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11/01/2023</w:t>
            </w:r>
          </w:p>
        </w:tc>
      </w:tr>
      <w:tr w:rsidR="00351882" w:rsidTr="00351882">
        <w:tc>
          <w:tcPr>
            <w:tcW w:w="3212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</w:t>
            </w:r>
            <w:r>
              <w:rPr>
                <w:rFonts w:ascii="Arial" w:hAnsi="Arial" w:cs="Arial"/>
                <w:sz w:val="24"/>
                <w:szCs w:val="24"/>
              </w:rPr>
              <w:t xml:space="preserve"> 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02/11/2023</w:t>
            </w:r>
          </w:p>
        </w:tc>
      </w:tr>
      <w:tr w:rsidR="00351882" w:rsidTr="00351882">
        <w:tc>
          <w:tcPr>
            <w:tcW w:w="3212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</w:t>
            </w:r>
            <w:r>
              <w:rPr>
                <w:rFonts w:ascii="Arial" w:hAnsi="Arial" w:cs="Arial"/>
                <w:sz w:val="24"/>
                <w:szCs w:val="24"/>
              </w:rPr>
              <w:t xml:space="preserve"> 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02/11/2023</w:t>
            </w:r>
          </w:p>
        </w:tc>
      </w:tr>
      <w:tr w:rsidR="00351882" w:rsidTr="00351882">
        <w:tc>
          <w:tcPr>
            <w:tcW w:w="3212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C.</w:t>
            </w:r>
            <w:r>
              <w:rPr>
                <w:rFonts w:ascii="Arial" w:hAnsi="Arial" w:cs="Arial"/>
                <w:sz w:val="24"/>
                <w:szCs w:val="24"/>
              </w:rPr>
              <w:t xml:space="preserve"> 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12/10/2023</w:t>
            </w:r>
          </w:p>
        </w:tc>
      </w:tr>
      <w:tr w:rsidR="00351882" w:rsidTr="00351882">
        <w:tc>
          <w:tcPr>
            <w:tcW w:w="3212" w:type="dxa"/>
          </w:tcPr>
          <w:p w:rsidR="00351882" w:rsidRDefault="00351882" w:rsidP="00351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</w:t>
            </w:r>
            <w:r>
              <w:rPr>
                <w:rFonts w:ascii="Arial" w:hAnsi="Arial" w:cs="Arial"/>
                <w:sz w:val="24"/>
                <w:szCs w:val="24"/>
              </w:rPr>
              <w:t xml:space="preserve"> 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351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24/12/2023</w:t>
            </w:r>
          </w:p>
        </w:tc>
      </w:tr>
      <w:tr w:rsidR="00351882" w:rsidTr="00351882">
        <w:tc>
          <w:tcPr>
            <w:tcW w:w="3212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F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F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351882">
            <w:pPr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02/10/2023</w:t>
            </w:r>
          </w:p>
        </w:tc>
      </w:tr>
    </w:tbl>
    <w:p w:rsidR="00B8420C" w:rsidRPr="00DA691B" w:rsidRDefault="00B8420C" w:rsidP="00715E2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8A4917" w:rsidRDefault="008A4917" w:rsidP="008A4917">
      <w:pPr>
        <w:jc w:val="center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B8420C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Maternal II</w:t>
      </w:r>
    </w:p>
    <w:tbl>
      <w:tblPr>
        <w:tblStyle w:val="Tabelacomgrade"/>
        <w:tblW w:w="0" w:type="auto"/>
        <w:tblInd w:w="1809" w:type="dxa"/>
        <w:tblLook w:val="04A0"/>
      </w:tblPr>
      <w:tblGrid>
        <w:gridCol w:w="3212"/>
        <w:gridCol w:w="3213"/>
      </w:tblGrid>
      <w:tr w:rsidR="00351882" w:rsidTr="001A6B8D">
        <w:tc>
          <w:tcPr>
            <w:tcW w:w="3212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Criança </w:t>
            </w:r>
          </w:p>
        </w:tc>
        <w:tc>
          <w:tcPr>
            <w:tcW w:w="3213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Nascimento </w:t>
            </w:r>
          </w:p>
        </w:tc>
      </w:tr>
      <w:tr w:rsidR="00351882" w:rsidTr="001A6B8D">
        <w:tc>
          <w:tcPr>
            <w:tcW w:w="3212" w:type="dxa"/>
          </w:tcPr>
          <w:p w:rsidR="00351882" w:rsidRPr="00DA691B" w:rsidRDefault="00351882" w:rsidP="00351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</w:t>
            </w:r>
            <w:r w:rsidRPr="00DA691B">
              <w:rPr>
                <w:rFonts w:ascii="Arial" w:hAnsi="Arial" w:cs="Arial"/>
                <w:sz w:val="24"/>
                <w:szCs w:val="24"/>
              </w:rPr>
              <w:t xml:space="preserve"> B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DA691B">
              <w:rPr>
                <w:rFonts w:ascii="Arial" w:hAnsi="Arial" w:cs="Arial"/>
                <w:sz w:val="24"/>
                <w:szCs w:val="24"/>
              </w:rPr>
              <w:t xml:space="preserve"> Q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Pr="00DA691B" w:rsidRDefault="00351882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07/04/2022</w:t>
            </w:r>
          </w:p>
        </w:tc>
      </w:tr>
      <w:tr w:rsidR="00351882" w:rsidTr="001A6B8D">
        <w:tc>
          <w:tcPr>
            <w:tcW w:w="3212" w:type="dxa"/>
          </w:tcPr>
          <w:p w:rsidR="00351882" w:rsidRPr="00DA691B" w:rsidRDefault="00351882" w:rsidP="00351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</w:t>
            </w:r>
            <w:r w:rsidRPr="00DA691B">
              <w:rPr>
                <w:rFonts w:ascii="Arial" w:hAnsi="Arial" w:cs="Arial"/>
                <w:sz w:val="24"/>
                <w:szCs w:val="24"/>
              </w:rPr>
              <w:t xml:space="preserve"> 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DA691B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Pr="00DA691B" w:rsidRDefault="00351882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04/03/2022</w:t>
            </w:r>
          </w:p>
        </w:tc>
      </w:tr>
      <w:tr w:rsidR="00351882" w:rsidTr="001A6B8D">
        <w:tc>
          <w:tcPr>
            <w:tcW w:w="3212" w:type="dxa"/>
          </w:tcPr>
          <w:p w:rsidR="00351882" w:rsidRPr="00DA691B" w:rsidRDefault="00351882" w:rsidP="00351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G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03/03/2022</w:t>
            </w:r>
          </w:p>
        </w:tc>
      </w:tr>
      <w:tr w:rsidR="00351882" w:rsidTr="001A6B8D">
        <w:tc>
          <w:tcPr>
            <w:tcW w:w="3212" w:type="dxa"/>
          </w:tcPr>
          <w:p w:rsidR="00351882" w:rsidRDefault="00351882" w:rsidP="00351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14/07/2022</w:t>
            </w:r>
          </w:p>
        </w:tc>
      </w:tr>
      <w:tr w:rsidR="00351882" w:rsidTr="001A6B8D">
        <w:tc>
          <w:tcPr>
            <w:tcW w:w="3212" w:type="dxa"/>
          </w:tcPr>
          <w:p w:rsidR="00351882" w:rsidRDefault="00351882" w:rsidP="003518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04/10/2022</w:t>
            </w:r>
          </w:p>
        </w:tc>
      </w:tr>
    </w:tbl>
    <w:p w:rsidR="00351882" w:rsidRDefault="00351882" w:rsidP="008A4917">
      <w:pPr>
        <w:jc w:val="center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</w:p>
    <w:p w:rsidR="008A4917" w:rsidRDefault="008A4917" w:rsidP="008A491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51882" w:rsidRDefault="00351882" w:rsidP="008A491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51882" w:rsidRDefault="00351882" w:rsidP="008A491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51882" w:rsidRPr="00DA691B" w:rsidRDefault="00351882" w:rsidP="008A491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A4917" w:rsidRDefault="008A4917" w:rsidP="008A4917">
      <w:pPr>
        <w:jc w:val="center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 w:rsidRPr="00B8420C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lastRenderedPageBreak/>
        <w:t>Maternal III</w:t>
      </w:r>
    </w:p>
    <w:tbl>
      <w:tblPr>
        <w:tblStyle w:val="Tabelacomgrade"/>
        <w:tblW w:w="0" w:type="auto"/>
        <w:tblInd w:w="1809" w:type="dxa"/>
        <w:tblLook w:val="04A0"/>
      </w:tblPr>
      <w:tblGrid>
        <w:gridCol w:w="3212"/>
        <w:gridCol w:w="3213"/>
      </w:tblGrid>
      <w:tr w:rsidR="00351882" w:rsidTr="001A6B8D">
        <w:tc>
          <w:tcPr>
            <w:tcW w:w="3212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Criança </w:t>
            </w:r>
          </w:p>
        </w:tc>
        <w:tc>
          <w:tcPr>
            <w:tcW w:w="3213" w:type="dxa"/>
          </w:tcPr>
          <w:p w:rsidR="00351882" w:rsidRDefault="00351882" w:rsidP="001A6B8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Nascimento </w:t>
            </w:r>
          </w:p>
        </w:tc>
      </w:tr>
      <w:tr w:rsidR="004E66DD" w:rsidTr="001A6B8D">
        <w:tc>
          <w:tcPr>
            <w:tcW w:w="3212" w:type="dxa"/>
          </w:tcPr>
          <w:p w:rsidR="004E66DD" w:rsidRPr="00DA691B" w:rsidRDefault="004E66DD" w:rsidP="004E6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B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F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4E66DD" w:rsidRDefault="004E66DD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6DD" w:rsidTr="001A6B8D">
        <w:tc>
          <w:tcPr>
            <w:tcW w:w="3212" w:type="dxa"/>
          </w:tcPr>
          <w:p w:rsidR="004E66DD" w:rsidRPr="00DA691B" w:rsidRDefault="004E66DD" w:rsidP="004E6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F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4E66DD" w:rsidRDefault="004E66DD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05/05/2021</w:t>
            </w:r>
          </w:p>
        </w:tc>
      </w:tr>
      <w:tr w:rsidR="004E66DD" w:rsidTr="001A6B8D">
        <w:tc>
          <w:tcPr>
            <w:tcW w:w="3212" w:type="dxa"/>
          </w:tcPr>
          <w:p w:rsidR="004E66DD" w:rsidRDefault="004E66DD" w:rsidP="004E6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P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4E66DD" w:rsidRDefault="004E66DD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03/08/2021</w:t>
            </w:r>
          </w:p>
        </w:tc>
      </w:tr>
      <w:tr w:rsidR="004E66DD" w:rsidTr="001A6B8D">
        <w:tc>
          <w:tcPr>
            <w:tcW w:w="3212" w:type="dxa"/>
          </w:tcPr>
          <w:p w:rsidR="004E66DD" w:rsidRDefault="004E66DD" w:rsidP="004E6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B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4E66DD" w:rsidRDefault="004E66DD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17/09/2021</w:t>
            </w:r>
          </w:p>
        </w:tc>
      </w:tr>
      <w:tr w:rsidR="004E66DD" w:rsidTr="001A6B8D">
        <w:tc>
          <w:tcPr>
            <w:tcW w:w="3212" w:type="dxa"/>
          </w:tcPr>
          <w:p w:rsidR="004E66DD" w:rsidRDefault="004E66DD" w:rsidP="004E66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H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4E66DD" w:rsidRDefault="004E66DD" w:rsidP="001A6B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09/09/2021</w:t>
            </w:r>
          </w:p>
        </w:tc>
      </w:tr>
    </w:tbl>
    <w:p w:rsidR="008A4917" w:rsidRPr="00DA691B" w:rsidRDefault="008A4917" w:rsidP="008A491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A4917" w:rsidRPr="00DA691B" w:rsidRDefault="00B85094" w:rsidP="00B85094">
      <w:pPr>
        <w:rPr>
          <w:rFonts w:ascii="Arial" w:hAnsi="Arial" w:cs="Arial"/>
          <w:sz w:val="24"/>
          <w:szCs w:val="24"/>
        </w:rPr>
      </w:pPr>
      <w:r w:rsidRPr="00DA691B">
        <w:rPr>
          <w:rFonts w:ascii="Arial" w:hAnsi="Arial" w:cs="Arial"/>
          <w:sz w:val="24"/>
          <w:szCs w:val="24"/>
        </w:rPr>
        <w:t xml:space="preserve">Vera Cruz do Oeste, </w:t>
      </w:r>
      <w:r w:rsidR="004E66DD">
        <w:rPr>
          <w:rFonts w:ascii="Arial" w:hAnsi="Arial" w:cs="Arial"/>
          <w:sz w:val="24"/>
          <w:szCs w:val="24"/>
        </w:rPr>
        <w:t>19</w:t>
      </w:r>
      <w:r w:rsidR="00357267">
        <w:rPr>
          <w:rFonts w:ascii="Arial" w:hAnsi="Arial" w:cs="Arial"/>
          <w:sz w:val="24"/>
          <w:szCs w:val="24"/>
        </w:rPr>
        <w:t xml:space="preserve"> de </w:t>
      </w:r>
      <w:r w:rsidR="004E66DD">
        <w:rPr>
          <w:rFonts w:ascii="Arial" w:hAnsi="Arial" w:cs="Arial"/>
          <w:sz w:val="24"/>
          <w:szCs w:val="24"/>
        </w:rPr>
        <w:t>fevereiro</w:t>
      </w:r>
      <w:r w:rsidR="00357267">
        <w:rPr>
          <w:rFonts w:ascii="Arial" w:hAnsi="Arial" w:cs="Arial"/>
          <w:sz w:val="24"/>
          <w:szCs w:val="24"/>
        </w:rPr>
        <w:t xml:space="preserve"> de 2025</w:t>
      </w:r>
      <w:r w:rsidRPr="00DA691B">
        <w:rPr>
          <w:rFonts w:ascii="Arial" w:hAnsi="Arial" w:cs="Arial"/>
          <w:sz w:val="24"/>
          <w:szCs w:val="24"/>
        </w:rPr>
        <w:t>.</w:t>
      </w:r>
    </w:p>
    <w:p w:rsidR="00441FDF" w:rsidRPr="00DA691B" w:rsidRDefault="00441FDF" w:rsidP="00441FDF">
      <w:pPr>
        <w:spacing w:line="360" w:lineRule="auto"/>
        <w:jc w:val="both"/>
        <w:rPr>
          <w:rFonts w:ascii="Arial" w:hAnsi="Arial" w:cs="Arial"/>
          <w:sz w:val="24"/>
        </w:rPr>
      </w:pPr>
      <w:r w:rsidRPr="00DA691B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53975</wp:posOffset>
            </wp:positionV>
            <wp:extent cx="1619250" cy="8763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FDF" w:rsidRPr="00DA691B" w:rsidRDefault="00441FDF" w:rsidP="00441FDF">
      <w:pPr>
        <w:jc w:val="both"/>
        <w:rPr>
          <w:rFonts w:ascii="Arial" w:hAnsi="Arial" w:cs="Arial"/>
          <w:sz w:val="24"/>
        </w:rPr>
      </w:pPr>
      <w:r w:rsidRPr="00DA691B">
        <w:rPr>
          <w:rFonts w:ascii="Arial" w:hAnsi="Arial" w:cs="Arial"/>
          <w:sz w:val="24"/>
        </w:rPr>
        <w:tab/>
      </w:r>
      <w:r w:rsidRPr="00DA691B">
        <w:rPr>
          <w:rFonts w:ascii="Arial" w:hAnsi="Arial" w:cs="Arial"/>
          <w:sz w:val="24"/>
        </w:rPr>
        <w:tab/>
      </w:r>
      <w:r w:rsidRPr="00DA691B">
        <w:rPr>
          <w:rFonts w:ascii="Arial" w:hAnsi="Arial" w:cs="Arial"/>
          <w:sz w:val="24"/>
        </w:rPr>
        <w:tab/>
      </w:r>
      <w:r w:rsidRPr="00DA691B">
        <w:rPr>
          <w:rFonts w:ascii="Arial" w:hAnsi="Arial" w:cs="Arial"/>
          <w:sz w:val="24"/>
        </w:rPr>
        <w:tab/>
      </w:r>
      <w:r w:rsidRPr="00DA691B">
        <w:rPr>
          <w:rFonts w:ascii="Arial" w:hAnsi="Arial" w:cs="Arial"/>
          <w:sz w:val="24"/>
        </w:rPr>
        <w:tab/>
      </w:r>
    </w:p>
    <w:p w:rsidR="00441FDF" w:rsidRPr="00DA691B" w:rsidRDefault="00441FDF" w:rsidP="00441FDF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DA691B">
        <w:rPr>
          <w:rFonts w:ascii="Arial" w:hAnsi="Arial" w:cs="Arial"/>
          <w:sz w:val="24"/>
        </w:rPr>
        <w:t>______________________________</w:t>
      </w:r>
    </w:p>
    <w:p w:rsidR="00441FDF" w:rsidRPr="00DA691B" w:rsidRDefault="00441FDF" w:rsidP="00441FDF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DA691B">
        <w:rPr>
          <w:rFonts w:ascii="Arial" w:hAnsi="Arial" w:cs="Arial"/>
          <w:sz w:val="24"/>
        </w:rPr>
        <w:t>Karin Sirlaine Hoffmann Periolo de Macedo</w:t>
      </w:r>
    </w:p>
    <w:p w:rsidR="00441FDF" w:rsidRPr="00DA691B" w:rsidRDefault="00441FDF" w:rsidP="00441FDF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DA691B">
        <w:rPr>
          <w:rFonts w:ascii="Arial" w:hAnsi="Arial" w:cs="Arial"/>
          <w:sz w:val="24"/>
        </w:rPr>
        <w:t>Diretora</w:t>
      </w:r>
    </w:p>
    <w:p w:rsidR="00441FDF" w:rsidRPr="00DA691B" w:rsidRDefault="00441FDF" w:rsidP="00B85094">
      <w:pPr>
        <w:rPr>
          <w:rFonts w:ascii="Arial" w:hAnsi="Arial" w:cs="Arial"/>
          <w:sz w:val="24"/>
          <w:szCs w:val="24"/>
        </w:rPr>
      </w:pPr>
    </w:p>
    <w:p w:rsidR="008A4917" w:rsidRPr="00DA691B" w:rsidRDefault="008A4917" w:rsidP="008A4917">
      <w:pPr>
        <w:jc w:val="center"/>
      </w:pPr>
    </w:p>
    <w:sectPr w:rsidR="008A4917" w:rsidRPr="00DA691B" w:rsidSect="00441FDF">
      <w:headerReference w:type="default" r:id="rId9"/>
      <w:footerReference w:type="default" r:id="rId10"/>
      <w:pgSz w:w="11906" w:h="16838"/>
      <w:pgMar w:top="1134" w:right="1416" w:bottom="284" w:left="992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A72" w:rsidRDefault="00485A72" w:rsidP="005F2BFC">
      <w:pPr>
        <w:spacing w:after="0" w:line="240" w:lineRule="auto"/>
      </w:pPr>
      <w:r>
        <w:separator/>
      </w:r>
    </w:p>
  </w:endnote>
  <w:endnote w:type="continuationSeparator" w:id="1">
    <w:p w:rsidR="00485A72" w:rsidRDefault="00485A72" w:rsidP="005F2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B1A" w:rsidRDefault="00535B1A">
    <w:pPr>
      <w:pStyle w:val="Rodap"/>
    </w:pPr>
    <w:r>
      <w:rPr>
        <w:noProof/>
        <w:lang w:eastAsia="pt-BR"/>
      </w:rPr>
      <w:drawing>
        <wp:inline distT="0" distB="0" distL="0" distR="0">
          <wp:extent cx="6505903" cy="36288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timbrad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6891" cy="364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A72" w:rsidRDefault="00485A72" w:rsidP="005F2BFC">
      <w:pPr>
        <w:spacing w:after="0" w:line="240" w:lineRule="auto"/>
      </w:pPr>
      <w:r>
        <w:separator/>
      </w:r>
    </w:p>
  </w:footnote>
  <w:footnote w:type="continuationSeparator" w:id="1">
    <w:p w:rsidR="00485A72" w:rsidRDefault="00485A72" w:rsidP="005F2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654" w:rsidRDefault="00A54651" w:rsidP="006102A5">
    <w:pPr>
      <w:pStyle w:val="Cabealho"/>
      <w:jc w:val="center"/>
    </w:pPr>
    <w:r w:rsidRPr="00A54651">
      <w:rPr>
        <w:noProof/>
        <w:lang w:eastAsia="pt-BR"/>
      </w:rPr>
      <w:drawing>
        <wp:inline distT="0" distB="0" distL="0" distR="0">
          <wp:extent cx="6327227" cy="109307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681" cy="1097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3CCCA7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A630D6"/>
    <w:multiLevelType w:val="hybridMultilevel"/>
    <w:tmpl w:val="B808AD48"/>
    <w:lvl w:ilvl="0" w:tplc="511E7FF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92B44"/>
    <w:multiLevelType w:val="hybridMultilevel"/>
    <w:tmpl w:val="E4A04B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1B24FA"/>
    <w:multiLevelType w:val="hybridMultilevel"/>
    <w:tmpl w:val="4216A15A"/>
    <w:lvl w:ilvl="0" w:tplc="87CAD0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40810"/>
    <w:multiLevelType w:val="hybridMultilevel"/>
    <w:tmpl w:val="D25816DA"/>
    <w:lvl w:ilvl="0" w:tplc="4B28B70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1E0600"/>
    <w:multiLevelType w:val="hybridMultilevel"/>
    <w:tmpl w:val="C85288C8"/>
    <w:lvl w:ilvl="0" w:tplc="527A8C6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2347B3"/>
    <w:multiLevelType w:val="hybridMultilevel"/>
    <w:tmpl w:val="CB38CD24"/>
    <w:lvl w:ilvl="0" w:tplc="787C9C8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73276"/>
    <w:multiLevelType w:val="hybridMultilevel"/>
    <w:tmpl w:val="88B647E6"/>
    <w:lvl w:ilvl="0" w:tplc="6292F2B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F18EE"/>
    <w:multiLevelType w:val="hybridMultilevel"/>
    <w:tmpl w:val="45AA14E4"/>
    <w:lvl w:ilvl="0" w:tplc="0416000F">
      <w:start w:val="1"/>
      <w:numFmt w:val="decimal"/>
      <w:lvlText w:val="%1.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F2BFC"/>
    <w:rsid w:val="000464B1"/>
    <w:rsid w:val="00046EC6"/>
    <w:rsid w:val="000471C1"/>
    <w:rsid w:val="00050395"/>
    <w:rsid w:val="00054758"/>
    <w:rsid w:val="000566E5"/>
    <w:rsid w:val="000572E2"/>
    <w:rsid w:val="00061C6C"/>
    <w:rsid w:val="00067E77"/>
    <w:rsid w:val="000863E0"/>
    <w:rsid w:val="00092D93"/>
    <w:rsid w:val="000A46A6"/>
    <w:rsid w:val="000C6273"/>
    <w:rsid w:val="000D22CB"/>
    <w:rsid w:val="000E43BF"/>
    <w:rsid w:val="000E6FE0"/>
    <w:rsid w:val="000F5B42"/>
    <w:rsid w:val="000F6F47"/>
    <w:rsid w:val="001032F4"/>
    <w:rsid w:val="00105964"/>
    <w:rsid w:val="0011094E"/>
    <w:rsid w:val="001159B9"/>
    <w:rsid w:val="00125BE4"/>
    <w:rsid w:val="00142A65"/>
    <w:rsid w:val="0014725C"/>
    <w:rsid w:val="00156709"/>
    <w:rsid w:val="00173100"/>
    <w:rsid w:val="00190877"/>
    <w:rsid w:val="001A0F78"/>
    <w:rsid w:val="001A7AAC"/>
    <w:rsid w:val="001B63DE"/>
    <w:rsid w:val="001C37B4"/>
    <w:rsid w:val="001E145A"/>
    <w:rsid w:val="001E51C0"/>
    <w:rsid w:val="001E7A35"/>
    <w:rsid w:val="001F0308"/>
    <w:rsid w:val="002027D0"/>
    <w:rsid w:val="0023229B"/>
    <w:rsid w:val="00283A58"/>
    <w:rsid w:val="00291E34"/>
    <w:rsid w:val="002A0CC4"/>
    <w:rsid w:val="002A3366"/>
    <w:rsid w:val="002B0AB3"/>
    <w:rsid w:val="002C6838"/>
    <w:rsid w:val="002D098B"/>
    <w:rsid w:val="002E2077"/>
    <w:rsid w:val="002F4410"/>
    <w:rsid w:val="00336535"/>
    <w:rsid w:val="00340AF2"/>
    <w:rsid w:val="00343581"/>
    <w:rsid w:val="00351882"/>
    <w:rsid w:val="00352D4C"/>
    <w:rsid w:val="0035453D"/>
    <w:rsid w:val="00357267"/>
    <w:rsid w:val="00361332"/>
    <w:rsid w:val="003621BB"/>
    <w:rsid w:val="00365AE5"/>
    <w:rsid w:val="00381156"/>
    <w:rsid w:val="003A20AC"/>
    <w:rsid w:val="003B6B22"/>
    <w:rsid w:val="003D3EEF"/>
    <w:rsid w:val="003E1C03"/>
    <w:rsid w:val="003E44A3"/>
    <w:rsid w:val="003E59A8"/>
    <w:rsid w:val="003F029D"/>
    <w:rsid w:val="003F068B"/>
    <w:rsid w:val="00434B58"/>
    <w:rsid w:val="00441FDF"/>
    <w:rsid w:val="0044221D"/>
    <w:rsid w:val="00444B04"/>
    <w:rsid w:val="00467FEB"/>
    <w:rsid w:val="004720FD"/>
    <w:rsid w:val="00485A72"/>
    <w:rsid w:val="00491514"/>
    <w:rsid w:val="004930E0"/>
    <w:rsid w:val="00496BC5"/>
    <w:rsid w:val="004A5924"/>
    <w:rsid w:val="004A5E27"/>
    <w:rsid w:val="004A722B"/>
    <w:rsid w:val="004A7794"/>
    <w:rsid w:val="004C2958"/>
    <w:rsid w:val="004C5E5F"/>
    <w:rsid w:val="004D047A"/>
    <w:rsid w:val="004D0E16"/>
    <w:rsid w:val="004E66DD"/>
    <w:rsid w:val="004F4773"/>
    <w:rsid w:val="004F5225"/>
    <w:rsid w:val="004F5768"/>
    <w:rsid w:val="0050187D"/>
    <w:rsid w:val="005167D9"/>
    <w:rsid w:val="00531CF3"/>
    <w:rsid w:val="00535B1A"/>
    <w:rsid w:val="00542229"/>
    <w:rsid w:val="00544C37"/>
    <w:rsid w:val="00547859"/>
    <w:rsid w:val="005515C8"/>
    <w:rsid w:val="00552211"/>
    <w:rsid w:val="00557E19"/>
    <w:rsid w:val="00561332"/>
    <w:rsid w:val="005740A0"/>
    <w:rsid w:val="00582476"/>
    <w:rsid w:val="00582A1E"/>
    <w:rsid w:val="0058709E"/>
    <w:rsid w:val="00591AA3"/>
    <w:rsid w:val="005925E4"/>
    <w:rsid w:val="00595EE5"/>
    <w:rsid w:val="0059729F"/>
    <w:rsid w:val="005A2C76"/>
    <w:rsid w:val="005B4695"/>
    <w:rsid w:val="005B6597"/>
    <w:rsid w:val="005F2BFC"/>
    <w:rsid w:val="005F6AB5"/>
    <w:rsid w:val="00606924"/>
    <w:rsid w:val="00607D76"/>
    <w:rsid w:val="006102A5"/>
    <w:rsid w:val="00632DEB"/>
    <w:rsid w:val="00643792"/>
    <w:rsid w:val="00651AA3"/>
    <w:rsid w:val="0065584D"/>
    <w:rsid w:val="00675443"/>
    <w:rsid w:val="006B503A"/>
    <w:rsid w:val="006B629F"/>
    <w:rsid w:val="006C10CC"/>
    <w:rsid w:val="006C62A7"/>
    <w:rsid w:val="006D0074"/>
    <w:rsid w:val="006D042D"/>
    <w:rsid w:val="006D3EEB"/>
    <w:rsid w:val="006E02EC"/>
    <w:rsid w:val="006E1929"/>
    <w:rsid w:val="006F0180"/>
    <w:rsid w:val="006F499A"/>
    <w:rsid w:val="007036A1"/>
    <w:rsid w:val="00706968"/>
    <w:rsid w:val="00713DE0"/>
    <w:rsid w:val="00715E2C"/>
    <w:rsid w:val="00742B93"/>
    <w:rsid w:val="00743609"/>
    <w:rsid w:val="0075415F"/>
    <w:rsid w:val="007604A5"/>
    <w:rsid w:val="00762FCE"/>
    <w:rsid w:val="00763278"/>
    <w:rsid w:val="00780654"/>
    <w:rsid w:val="00784919"/>
    <w:rsid w:val="00794CAF"/>
    <w:rsid w:val="00797678"/>
    <w:rsid w:val="00797DBC"/>
    <w:rsid w:val="007B1E36"/>
    <w:rsid w:val="007B69A9"/>
    <w:rsid w:val="007B6A99"/>
    <w:rsid w:val="007C2F09"/>
    <w:rsid w:val="007C4BBD"/>
    <w:rsid w:val="007D0DB1"/>
    <w:rsid w:val="007D44E0"/>
    <w:rsid w:val="007E1447"/>
    <w:rsid w:val="007E3D3F"/>
    <w:rsid w:val="007E6A69"/>
    <w:rsid w:val="007F1439"/>
    <w:rsid w:val="007F1C11"/>
    <w:rsid w:val="008131C7"/>
    <w:rsid w:val="00813B48"/>
    <w:rsid w:val="00815E5C"/>
    <w:rsid w:val="00830457"/>
    <w:rsid w:val="00844971"/>
    <w:rsid w:val="008479F4"/>
    <w:rsid w:val="00875FBF"/>
    <w:rsid w:val="0088350F"/>
    <w:rsid w:val="00886B06"/>
    <w:rsid w:val="00894F9E"/>
    <w:rsid w:val="008957D2"/>
    <w:rsid w:val="008A1D2E"/>
    <w:rsid w:val="008A4917"/>
    <w:rsid w:val="008A7940"/>
    <w:rsid w:val="008C5502"/>
    <w:rsid w:val="008E6A75"/>
    <w:rsid w:val="008F57FD"/>
    <w:rsid w:val="008F75E5"/>
    <w:rsid w:val="008F7B40"/>
    <w:rsid w:val="00901B17"/>
    <w:rsid w:val="00920B48"/>
    <w:rsid w:val="00925727"/>
    <w:rsid w:val="00932B1E"/>
    <w:rsid w:val="00942C7D"/>
    <w:rsid w:val="0094617B"/>
    <w:rsid w:val="009512D9"/>
    <w:rsid w:val="00971E41"/>
    <w:rsid w:val="0097294E"/>
    <w:rsid w:val="0099172E"/>
    <w:rsid w:val="009929E4"/>
    <w:rsid w:val="009C7E69"/>
    <w:rsid w:val="009D5862"/>
    <w:rsid w:val="009E4149"/>
    <w:rsid w:val="009E7D92"/>
    <w:rsid w:val="00A0126A"/>
    <w:rsid w:val="00A03CF9"/>
    <w:rsid w:val="00A060C3"/>
    <w:rsid w:val="00A54651"/>
    <w:rsid w:val="00A54B33"/>
    <w:rsid w:val="00A67D47"/>
    <w:rsid w:val="00A803A1"/>
    <w:rsid w:val="00A92582"/>
    <w:rsid w:val="00A934F5"/>
    <w:rsid w:val="00A95487"/>
    <w:rsid w:val="00AA171A"/>
    <w:rsid w:val="00AA5959"/>
    <w:rsid w:val="00AA7070"/>
    <w:rsid w:val="00AB15BB"/>
    <w:rsid w:val="00AB2E20"/>
    <w:rsid w:val="00AC0E31"/>
    <w:rsid w:val="00AC7C06"/>
    <w:rsid w:val="00AE586E"/>
    <w:rsid w:val="00AE69CB"/>
    <w:rsid w:val="00AE7963"/>
    <w:rsid w:val="00B112E8"/>
    <w:rsid w:val="00B133B6"/>
    <w:rsid w:val="00B33C2F"/>
    <w:rsid w:val="00B36569"/>
    <w:rsid w:val="00B41BB8"/>
    <w:rsid w:val="00B53B22"/>
    <w:rsid w:val="00B57A2A"/>
    <w:rsid w:val="00B80234"/>
    <w:rsid w:val="00B8420C"/>
    <w:rsid w:val="00B85094"/>
    <w:rsid w:val="00BB76EB"/>
    <w:rsid w:val="00BC184C"/>
    <w:rsid w:val="00BC2F3B"/>
    <w:rsid w:val="00BD0784"/>
    <w:rsid w:val="00BE2630"/>
    <w:rsid w:val="00BF56F1"/>
    <w:rsid w:val="00C06F04"/>
    <w:rsid w:val="00C11667"/>
    <w:rsid w:val="00C1334A"/>
    <w:rsid w:val="00C15A18"/>
    <w:rsid w:val="00C21695"/>
    <w:rsid w:val="00C413FB"/>
    <w:rsid w:val="00C44A1D"/>
    <w:rsid w:val="00C52EBD"/>
    <w:rsid w:val="00C56471"/>
    <w:rsid w:val="00C8027D"/>
    <w:rsid w:val="00C964A8"/>
    <w:rsid w:val="00CC1B5A"/>
    <w:rsid w:val="00CC2EE2"/>
    <w:rsid w:val="00CD4338"/>
    <w:rsid w:val="00CF2A36"/>
    <w:rsid w:val="00CF6C89"/>
    <w:rsid w:val="00D0021E"/>
    <w:rsid w:val="00D03410"/>
    <w:rsid w:val="00D1692C"/>
    <w:rsid w:val="00D243A7"/>
    <w:rsid w:val="00D3341A"/>
    <w:rsid w:val="00D336C3"/>
    <w:rsid w:val="00D44197"/>
    <w:rsid w:val="00D526E1"/>
    <w:rsid w:val="00D552EB"/>
    <w:rsid w:val="00D56AA8"/>
    <w:rsid w:val="00D57F1B"/>
    <w:rsid w:val="00D70F14"/>
    <w:rsid w:val="00D73CF2"/>
    <w:rsid w:val="00D94E08"/>
    <w:rsid w:val="00D96CFA"/>
    <w:rsid w:val="00DA066F"/>
    <w:rsid w:val="00DA691B"/>
    <w:rsid w:val="00DF41F2"/>
    <w:rsid w:val="00E03BF4"/>
    <w:rsid w:val="00E262CD"/>
    <w:rsid w:val="00E3714E"/>
    <w:rsid w:val="00E40F54"/>
    <w:rsid w:val="00E56C1D"/>
    <w:rsid w:val="00E6052E"/>
    <w:rsid w:val="00E816B7"/>
    <w:rsid w:val="00E84E4C"/>
    <w:rsid w:val="00E96712"/>
    <w:rsid w:val="00ED4503"/>
    <w:rsid w:val="00EE0CEB"/>
    <w:rsid w:val="00EF3EDC"/>
    <w:rsid w:val="00F03DF3"/>
    <w:rsid w:val="00F04DF4"/>
    <w:rsid w:val="00F10464"/>
    <w:rsid w:val="00F105FB"/>
    <w:rsid w:val="00F109E0"/>
    <w:rsid w:val="00F11DA0"/>
    <w:rsid w:val="00F23BF2"/>
    <w:rsid w:val="00F57BF7"/>
    <w:rsid w:val="00F66408"/>
    <w:rsid w:val="00F706D0"/>
    <w:rsid w:val="00FA6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F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2BF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F2B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F2BFC"/>
  </w:style>
  <w:style w:type="paragraph" w:styleId="Rodap">
    <w:name w:val="footer"/>
    <w:basedOn w:val="Normal"/>
    <w:link w:val="RodapChar"/>
    <w:uiPriority w:val="99"/>
    <w:unhideWhenUsed/>
    <w:rsid w:val="005F2B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2BFC"/>
  </w:style>
  <w:style w:type="character" w:styleId="nfase">
    <w:name w:val="Emphasis"/>
    <w:basedOn w:val="Fontepargpadro"/>
    <w:uiPriority w:val="20"/>
    <w:qFormat/>
    <w:rsid w:val="00D44197"/>
    <w:rPr>
      <w:i/>
      <w:iCs/>
    </w:rPr>
  </w:style>
  <w:style w:type="paragraph" w:styleId="PargrafodaLista">
    <w:name w:val="List Paragraph"/>
    <w:basedOn w:val="Normal"/>
    <w:uiPriority w:val="34"/>
    <w:qFormat/>
    <w:rsid w:val="001F0308"/>
    <w:pPr>
      <w:ind w:left="720"/>
      <w:contextualSpacing/>
    </w:pPr>
  </w:style>
  <w:style w:type="paragraph" w:styleId="Commarcadores">
    <w:name w:val="List Bullet"/>
    <w:basedOn w:val="Normal"/>
    <w:uiPriority w:val="99"/>
    <w:unhideWhenUsed/>
    <w:rsid w:val="0023229B"/>
    <w:pPr>
      <w:numPr>
        <w:numId w:val="3"/>
      </w:numPr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semiHidden/>
    <w:unhideWhenUsed/>
    <w:rsid w:val="00B57A2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75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A4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197BF-A7D2-4257-B87A-1D9CFD4F4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Wandek</dc:creator>
  <cp:lastModifiedBy>Educação</cp:lastModifiedBy>
  <cp:revision>4</cp:revision>
  <cp:lastPrinted>2022-09-20T13:13:00Z</cp:lastPrinted>
  <dcterms:created xsi:type="dcterms:W3CDTF">2025-01-31T20:01:00Z</dcterms:created>
  <dcterms:modified xsi:type="dcterms:W3CDTF">2025-02-19T19:29:00Z</dcterms:modified>
</cp:coreProperties>
</file>